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D3" w:rsidRDefault="005452D3" w:rsidP="005452D3">
      <w:pPr>
        <w:pStyle w:val="1"/>
        <w:numPr>
          <w:ilvl w:val="2"/>
          <w:numId w:val="7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kk-KZ"/>
        </w:rPr>
      </w:pPr>
      <w:bookmarkStart w:id="0" w:name="_Toc515380052"/>
      <w:r>
        <w:rPr>
          <w:rFonts w:ascii="Times New Roman" w:hAnsi="Times New Roman" w:cs="Times New Roman"/>
          <w:i/>
          <w:color w:val="0070C0"/>
          <w:lang w:val="kk-KZ"/>
        </w:rPr>
        <w:t>Еңбек міндеттерін орындауға байланысты өндірістік жарақат алған, кәсіптік ауруға шалдыққан немесе денсаулығына өндіріске байланысты емес өзге де зақым келген кезде жұмыскердің денсаулық жағдайына байланысты уақытша басқа жұмысқа ауысудан бас тартуы.</w:t>
      </w:r>
      <w:bookmarkEnd w:id="0"/>
    </w:p>
    <w:p w:rsidR="005452D3" w:rsidRDefault="005452D3" w:rsidP="005452D3">
      <w:pPr>
        <w:ind w:firstLine="709"/>
        <w:jc w:val="both"/>
        <w:rPr>
          <w:lang w:val="kk-KZ"/>
        </w:rPr>
      </w:pPr>
    </w:p>
    <w:p w:rsidR="005452D3" w:rsidRDefault="005452D3" w:rsidP="005452D3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Еңбек шартын тоқтату туралы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5452D3" w:rsidRDefault="005452D3" w:rsidP="005452D3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5452D3" w:rsidRDefault="005452D3" w:rsidP="005452D3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Жоғарыда айтылғандар негізінде  және </w:t>
      </w:r>
      <w:r>
        <w:rPr>
          <w:sz w:val="28"/>
          <w:szCs w:val="28"/>
          <w:lang w:val="kk-KZ"/>
        </w:rPr>
        <w:t xml:space="preserve">Қазақстан Республикасы Еңбек кодексі 58-бабының 1-тармағының 3) тармақшасына, 113-бабының          4-тармағына сәйкес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color w:val="000000" w:themeColor="text1"/>
          <w:sz w:val="28"/>
          <w:szCs w:val="28"/>
          <w:lang w:val="kk-KZ"/>
        </w:rPr>
        <w:t>:</w:t>
      </w:r>
    </w:p>
    <w:p w:rsidR="005452D3" w:rsidRDefault="005452D3" w:rsidP="005452D3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5452D3" w:rsidRDefault="005452D3" w:rsidP="005452D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жасасқан </w:t>
      </w:r>
      <w:r>
        <w:rPr>
          <w:color w:val="000000" w:themeColor="text1"/>
          <w:sz w:val="28"/>
          <w:szCs w:val="28"/>
          <w:lang w:val="kk-KZ"/>
        </w:rPr>
        <w:t>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еңбек шартының күші жұмыскердің денсаулық жағдайына сәйкес уақытша басқа жұмысқа ауысудан бас тартуына байланысты</w:t>
      </w:r>
      <w:r>
        <w:rPr>
          <w:color w:val="000000" w:themeColor="text1"/>
          <w:sz w:val="28"/>
          <w:szCs w:val="28"/>
          <w:lang w:val="kk-KZ"/>
        </w:rPr>
        <w:t xml:space="preserve"> [ЕШ тоқтатылған күн]</w:t>
      </w:r>
      <w:r>
        <w:rPr>
          <w:sz w:val="28"/>
          <w:szCs w:val="28"/>
          <w:lang w:val="kk-KZ"/>
        </w:rPr>
        <w:t xml:space="preserve"> бастап тоқтатылсын.</w:t>
      </w:r>
    </w:p>
    <w:p w:rsidR="005452D3" w:rsidRDefault="005452D3" w:rsidP="005452D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 [Құрылымдық бөлімше]</w:t>
      </w:r>
      <w:r>
        <w:rPr>
          <w:sz w:val="28"/>
          <w:szCs w:val="28"/>
          <w:lang w:val="kk-KZ"/>
        </w:rPr>
        <w:t xml:space="preserve"> еңбек шартының күші жойылғаннан кейін үш жұмыс күнінен кешіктірмей  </w:t>
      </w:r>
      <w:r>
        <w:rPr>
          <w:color w:val="000000" w:themeColor="text1"/>
          <w:sz w:val="28"/>
          <w:szCs w:val="28"/>
          <w:lang w:val="kk-KZ"/>
        </w:rPr>
        <w:t xml:space="preserve">[А.Ә.Т.] : </w:t>
      </w:r>
    </w:p>
    <w:p w:rsidR="005452D3" w:rsidRDefault="005452D3" w:rsidP="005452D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пайдаланылмаған жыл сайынғы ақылы еңбек демалысы үшін күнтізбелік </w:t>
      </w:r>
      <w:r>
        <w:rPr>
          <w:color w:val="000000" w:themeColor="text1"/>
          <w:sz w:val="28"/>
          <w:szCs w:val="28"/>
          <w:lang w:val="kk-KZ"/>
        </w:rPr>
        <w:t>[    ]</w:t>
      </w:r>
      <w:r>
        <w:rPr>
          <w:sz w:val="28"/>
          <w:szCs w:val="28"/>
          <w:lang w:val="kk-KZ"/>
        </w:rPr>
        <w:t xml:space="preserve"> күнге өтемақы</w:t>
      </w:r>
      <w:r>
        <w:rPr>
          <w:color w:val="000000" w:themeColor="text1"/>
          <w:sz w:val="28"/>
          <w:szCs w:val="28"/>
          <w:lang w:val="kk-KZ"/>
        </w:rPr>
        <w:t>;</w:t>
      </w:r>
    </w:p>
    <w:p w:rsidR="005452D3" w:rsidRDefault="005452D3" w:rsidP="005452D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2) жұмыс істеген кезеңінің жалақысын  төлесін.</w:t>
      </w:r>
    </w:p>
    <w:p w:rsidR="005452D3" w:rsidRDefault="005452D3" w:rsidP="005452D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5452D3" w:rsidRDefault="005452D3" w:rsidP="005452D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5452D3" w:rsidRDefault="005452D3" w:rsidP="005452D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 xml:space="preserve">[А.Ә.Т.]  </w:t>
      </w:r>
      <w:r>
        <w:rPr>
          <w:sz w:val="28"/>
          <w:szCs w:val="28"/>
          <w:lang w:val="kk-KZ"/>
        </w:rPr>
        <w:t xml:space="preserve">еңбек қатынастарын жалғастырудан бас тарту туралы 20__ жылғы _________ жазбаша бас тартуы / </w:t>
      </w:r>
      <w:r>
        <w:rPr>
          <w:color w:val="000000" w:themeColor="text1"/>
          <w:sz w:val="28"/>
          <w:szCs w:val="28"/>
          <w:lang w:val="kk-KZ"/>
        </w:rPr>
        <w:t xml:space="preserve">[А.Ә.Т.]  </w:t>
      </w:r>
      <w:r>
        <w:rPr>
          <w:sz w:val="28"/>
          <w:szCs w:val="28"/>
          <w:lang w:val="kk-KZ"/>
        </w:rPr>
        <w:t>жазбаша бас тартудың жоқтығы туралы акт</w:t>
      </w:r>
      <w:r>
        <w:rPr>
          <w:color w:val="000000" w:themeColor="text1"/>
          <w:sz w:val="28"/>
          <w:szCs w:val="28"/>
          <w:lang w:val="kk-KZ"/>
        </w:rPr>
        <w:t>, ДКК/ҚМӘС медициналық қорытынды.</w:t>
      </w:r>
    </w:p>
    <w:p w:rsidR="005452D3" w:rsidRDefault="005452D3" w:rsidP="005452D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5452D3" w:rsidRDefault="005452D3" w:rsidP="005452D3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5452D3" w:rsidRDefault="005452D3" w:rsidP="005452D3">
      <w:pPr>
        <w:tabs>
          <w:tab w:val="left" w:pos="993"/>
        </w:tabs>
        <w:ind w:firstLine="709"/>
        <w:jc w:val="both"/>
        <w:rPr>
          <w:lang w:val="kk-KZ"/>
        </w:rPr>
      </w:pPr>
    </w:p>
    <w:p w:rsidR="005452D3" w:rsidRDefault="005452D3" w:rsidP="005452D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5452D3" w:rsidRDefault="005452D3" w:rsidP="005452D3">
      <w:pPr>
        <w:ind w:firstLine="709"/>
        <w:jc w:val="both"/>
        <w:rPr>
          <w:sz w:val="28"/>
          <w:szCs w:val="28"/>
          <w:lang w:val="kk-KZ"/>
        </w:rPr>
      </w:pPr>
    </w:p>
    <w:p w:rsidR="005452D3" w:rsidRDefault="005452D3" w:rsidP="005452D3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5452D3" w:rsidRDefault="005452D3" w:rsidP="005452D3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5452D3" w:rsidRDefault="005452D3" w:rsidP="005452D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5452D3" w:rsidRDefault="005452D3" w:rsidP="005452D3">
      <w:pPr>
        <w:ind w:firstLine="709"/>
        <w:jc w:val="both"/>
        <w:rPr>
          <w:sz w:val="28"/>
          <w:szCs w:val="28"/>
          <w:lang w:val="kk-KZ"/>
        </w:rPr>
      </w:pPr>
    </w:p>
    <w:p w:rsidR="005452D3" w:rsidRDefault="005452D3" w:rsidP="005452D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бұйрықтың көшірмесін алдым:</w:t>
      </w:r>
    </w:p>
    <w:p w:rsidR="005452D3" w:rsidRDefault="005452D3" w:rsidP="005452D3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5452D3" w:rsidRDefault="005452D3" w:rsidP="005452D3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5452D3" w:rsidRDefault="005452D3" w:rsidP="005452D3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5452D3" w:rsidRDefault="005452D3" w:rsidP="005452D3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5452D3" w:rsidRDefault="005452D3" w:rsidP="005452D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5452D3" w:rsidRDefault="005452D3" w:rsidP="005452D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5452D3" w:rsidRDefault="005452D3" w:rsidP="005452D3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5452D3" w:rsidRDefault="005452D3" w:rsidP="005452D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8B4CCC" w:rsidRPr="00111FED" w:rsidRDefault="008B4CCC" w:rsidP="008F45BE">
      <w:pPr>
        <w:rPr>
          <w:lang w:val="kk-KZ"/>
        </w:rPr>
      </w:pPr>
      <w:bookmarkStart w:id="1" w:name="_GoBack"/>
      <w:bookmarkEnd w:id="1"/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349159BE"/>
    <w:multiLevelType w:val="multilevel"/>
    <w:tmpl w:val="C246899C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3BFA2514"/>
    <w:multiLevelType w:val="multilevel"/>
    <w:tmpl w:val="71764916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791" w:hanging="720"/>
      </w:p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3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95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97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4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6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03B5"/>
    <w:rsid w:val="003430C6"/>
    <w:rsid w:val="00365A7C"/>
    <w:rsid w:val="003F0225"/>
    <w:rsid w:val="004A125C"/>
    <w:rsid w:val="0053507F"/>
    <w:rsid w:val="005452D3"/>
    <w:rsid w:val="005C708D"/>
    <w:rsid w:val="00680A24"/>
    <w:rsid w:val="006B63CF"/>
    <w:rsid w:val="006C3B41"/>
    <w:rsid w:val="00716E42"/>
    <w:rsid w:val="007D4959"/>
    <w:rsid w:val="008B4CCC"/>
    <w:rsid w:val="008C0456"/>
    <w:rsid w:val="008F45BE"/>
    <w:rsid w:val="008F72CE"/>
    <w:rsid w:val="00941DD4"/>
    <w:rsid w:val="00A362B7"/>
    <w:rsid w:val="00B97DE8"/>
    <w:rsid w:val="00CC23C9"/>
    <w:rsid w:val="00D03A76"/>
    <w:rsid w:val="00D533AF"/>
    <w:rsid w:val="00D737BC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2018-12-11T11:44:00Z</dcterms:created>
  <dcterms:modified xsi:type="dcterms:W3CDTF">2018-12-12T08:43:00Z</dcterms:modified>
</cp:coreProperties>
</file>